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36" w:type="dxa"/>
        <w:tblLook w:val="04A0" w:firstRow="1" w:lastRow="0" w:firstColumn="1" w:lastColumn="0" w:noHBand="0" w:noVBand="1"/>
      </w:tblPr>
      <w:tblGrid>
        <w:gridCol w:w="3288"/>
        <w:gridCol w:w="1616"/>
        <w:gridCol w:w="1616"/>
        <w:gridCol w:w="4316"/>
      </w:tblGrid>
      <w:tr w:rsidR="008218E3" w:rsidRPr="008218E3" w14:paraId="4A1BA2A0" w14:textId="77777777" w:rsidTr="001F7A52">
        <w:trPr>
          <w:trHeight w:val="885"/>
        </w:trPr>
        <w:tc>
          <w:tcPr>
            <w:tcW w:w="108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6AD1B" w14:textId="77777777" w:rsidR="008218E3" w:rsidRPr="00DA6ECD" w:rsidRDefault="008218E3" w:rsidP="001F7A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DA6E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LISBURN &amp; CASTLEREAGH CITY COUNCIL</w:t>
            </w:r>
          </w:p>
        </w:tc>
      </w:tr>
      <w:tr w:rsidR="008218E3" w:rsidRPr="008218E3" w14:paraId="6259181A" w14:textId="77777777" w:rsidTr="001F7A52">
        <w:trPr>
          <w:trHeight w:val="510"/>
        </w:trPr>
        <w:tc>
          <w:tcPr>
            <w:tcW w:w="108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39498" w14:textId="77777777" w:rsidR="008218E3" w:rsidRPr="00DA6ECD" w:rsidRDefault="008218E3" w:rsidP="001F7A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DA6E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Finance Department 2026/2027</w:t>
            </w:r>
          </w:p>
          <w:p w14:paraId="470443F7" w14:textId="77777777" w:rsidR="001F7A52" w:rsidRPr="00DA6ECD" w:rsidRDefault="001F7A52" w:rsidP="001F7A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DA6E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Prompt Payments Performance by Quarters</w:t>
            </w:r>
          </w:p>
          <w:p w14:paraId="0EE8D781" w14:textId="77777777" w:rsidR="00DA6ECD" w:rsidRPr="00DA6ECD" w:rsidRDefault="00DA6ECD" w:rsidP="001F7A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213AA859" w14:textId="77777777" w:rsidR="001F7A52" w:rsidRPr="00DA6ECD" w:rsidRDefault="001F7A52" w:rsidP="001F7A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1F7A52" w:rsidRPr="0056689F" w14:paraId="41A98331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30FB355E" w14:textId="77777777" w:rsidR="001F7A52" w:rsidRPr="0056689F" w:rsidRDefault="001F7A52" w:rsidP="001F7A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Prompt Payment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303B3602" w14:textId="77777777" w:rsidR="001F7A52" w:rsidRPr="0056689F" w:rsidRDefault="001F7A52" w:rsidP="001F7A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QTR 1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14:paraId="6A93C2EA" w14:textId="77777777" w:rsidR="001F7A52" w:rsidRPr="0056689F" w:rsidRDefault="001F7A52" w:rsidP="001F7A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QTR 2</w:t>
            </w:r>
          </w:p>
        </w:tc>
      </w:tr>
      <w:tr w:rsidR="001F7A52" w:rsidRPr="0056689F" w14:paraId="3F47AB4D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F1AD621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</w:pP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39575F8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Apr - June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7DB9DF5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- Sept</w:t>
            </w:r>
          </w:p>
        </w:tc>
      </w:tr>
      <w:tr w:rsidR="001F7A52" w:rsidRPr="0056689F" w14:paraId="0812D505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3B838702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Total no. of invoices Paid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3FDF2FFE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4,025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7040FC10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4,300</w:t>
            </w:r>
          </w:p>
        </w:tc>
      </w:tr>
      <w:tr w:rsidR="001F7A52" w:rsidRPr="0056689F" w14:paraId="7485EC29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582E72C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Total Amount Paid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9EB7255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£23,444,627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88DD734" w14:textId="2289E539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        19,009,822</w:t>
            </w:r>
          </w:p>
        </w:tc>
      </w:tr>
      <w:tr w:rsidR="001F7A52" w:rsidRPr="0056689F" w14:paraId="37635F12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50C1CDEA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No. paid within 10 working days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36056EF0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3,410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097DBA5E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3,446</w:t>
            </w:r>
          </w:p>
        </w:tc>
      </w:tr>
      <w:tr w:rsidR="001F7A52" w:rsidRPr="0056689F" w14:paraId="47390F3E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A4314D8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gramStart"/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%  paid</w:t>
            </w:r>
            <w:proofErr w:type="gramEnd"/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within 10 working days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A83A477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84.72%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7496F21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80.14%</w:t>
            </w:r>
          </w:p>
        </w:tc>
      </w:tr>
      <w:tr w:rsidR="001F7A52" w:rsidRPr="0056689F" w14:paraId="0331A8F9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730A9796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No. paid within 30 calendar days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78663C11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3,856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051B4BA5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4,073</w:t>
            </w:r>
          </w:p>
        </w:tc>
      </w:tr>
      <w:tr w:rsidR="001F7A52" w:rsidRPr="0056689F" w14:paraId="55ACE473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32C1C7E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gramStart"/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%  paid</w:t>
            </w:r>
            <w:proofErr w:type="gramEnd"/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within 30 calendar days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E4DE4EA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95.80%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D53DF5E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94.72%</w:t>
            </w:r>
          </w:p>
        </w:tc>
      </w:tr>
      <w:tr w:rsidR="001F7A52" w:rsidRPr="0056689F" w14:paraId="388744D0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64C4FEAB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No. paid outside 30 calendar days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746ADFBA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169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4315DB34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227</w:t>
            </w:r>
          </w:p>
        </w:tc>
      </w:tr>
      <w:tr w:rsidR="001F7A52" w:rsidRPr="0056689F" w14:paraId="70A5977F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867C11F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gramStart"/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%  paid</w:t>
            </w:r>
            <w:proofErr w:type="gramEnd"/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outside 30 calendar days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F6888C4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4.20%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853C47B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5.28%</w:t>
            </w:r>
          </w:p>
        </w:tc>
      </w:tr>
      <w:tr w:rsidR="001F7A52" w:rsidRPr="0056689F" w14:paraId="3F0492B7" w14:textId="77777777" w:rsidTr="001F7A52">
        <w:trPr>
          <w:gridAfter w:val="1"/>
          <w:wAfter w:w="4316" w:type="dxa"/>
          <w:trHeight w:val="300"/>
        </w:trPr>
        <w:tc>
          <w:tcPr>
            <w:tcW w:w="328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1BB1C3CC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Average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0DB128E0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10.40</w:t>
            </w:r>
          </w:p>
        </w:tc>
        <w:tc>
          <w:tcPr>
            <w:tcW w:w="1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6079E2F4" w14:textId="77777777" w:rsidR="001F7A52" w:rsidRPr="0056689F" w:rsidRDefault="001F7A52" w:rsidP="00EF5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6689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11.09</w:t>
            </w:r>
          </w:p>
        </w:tc>
      </w:tr>
      <w:tr w:rsidR="008218E3" w:rsidRPr="008218E3" w14:paraId="53751A37" w14:textId="77777777" w:rsidTr="001F7A52">
        <w:trPr>
          <w:trHeight w:val="510"/>
        </w:trPr>
        <w:tc>
          <w:tcPr>
            <w:tcW w:w="108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6F7AD" w14:textId="77777777" w:rsidR="001F7A52" w:rsidRDefault="001F7A52" w:rsidP="008218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491CC3A" w14:textId="77777777" w:rsidR="001F7A52" w:rsidRDefault="001F7A52" w:rsidP="008218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035911B" w14:textId="77777777" w:rsidR="001F7A52" w:rsidRDefault="001F7A52" w:rsidP="008218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797E996" w14:textId="77777777" w:rsidR="001F7A52" w:rsidRDefault="001F7A52" w:rsidP="008218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59DC780" w14:textId="77777777" w:rsidR="001F7A52" w:rsidRDefault="001F7A52" w:rsidP="001F7A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FA024C9" w14:textId="77777777" w:rsidR="008218E3" w:rsidRDefault="008218E3" w:rsidP="008218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E34DDB0" w14:textId="77777777" w:rsidR="008218E3" w:rsidRDefault="008218E3" w:rsidP="008218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EFE7903" w14:textId="77777777" w:rsidR="008218E3" w:rsidRPr="008218E3" w:rsidRDefault="008218E3" w:rsidP="008218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56878EE5" w14:textId="77777777" w:rsidR="00096904" w:rsidRDefault="00096904"/>
    <w:sectPr w:rsidR="00096904" w:rsidSect="006F13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3C"/>
    <w:rsid w:val="00096904"/>
    <w:rsid w:val="00126C05"/>
    <w:rsid w:val="001F7A52"/>
    <w:rsid w:val="002372F6"/>
    <w:rsid w:val="004B1E79"/>
    <w:rsid w:val="0056689F"/>
    <w:rsid w:val="006F133C"/>
    <w:rsid w:val="007E56C3"/>
    <w:rsid w:val="008218E3"/>
    <w:rsid w:val="00BB07BC"/>
    <w:rsid w:val="00C45464"/>
    <w:rsid w:val="00DA6ECD"/>
    <w:rsid w:val="00EF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51939"/>
  <w15:chartTrackingRefBased/>
  <w15:docId w15:val="{A7C17E54-39BC-40B7-8DD2-B89B5ABE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3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3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3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3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3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Path xmlns="5cd51d5d-809b-4966-af60-a6412e79a47e" xsi:nil="true"/>
    <TaxCatchAll xmlns="5cd51d5d-809b-4966-af60-a6412e79a47e" xsi:nil="true"/>
    <lcf76f155ced4ddcb4097134ff3c332f xmlns="e066cb3c-519f-4334-b811-533447a18d4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DC1CCF66C0E4B8B331A0548E11644" ma:contentTypeVersion="17" ma:contentTypeDescription="Create a new document." ma:contentTypeScope="" ma:versionID="1428036fc1f1920bdc137456febaba46">
  <xsd:schema xmlns:xsd="http://www.w3.org/2001/XMLSchema" xmlns:xs="http://www.w3.org/2001/XMLSchema" xmlns:p="http://schemas.microsoft.com/office/2006/metadata/properties" xmlns:ns2="5cd51d5d-809b-4966-af60-a6412e79a47e" xmlns:ns3="e066cb3c-519f-4334-b811-533447a18d4d" targetNamespace="http://schemas.microsoft.com/office/2006/metadata/properties" ma:root="true" ma:fieldsID="90c3dcceb10d43f93537385e21bd4946" ns2:_="" ns3:_="">
    <xsd:import namespace="5cd51d5d-809b-4966-af60-a6412e79a47e"/>
    <xsd:import namespace="e066cb3c-519f-4334-b811-533447a18d4d"/>
    <xsd:element name="properties">
      <xsd:complexType>
        <xsd:sequence>
          <xsd:element name="documentManagement">
            <xsd:complexType>
              <xsd:all>
                <xsd:element ref="ns2:SourcePath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51d5d-809b-4966-af60-a6412e79a47e" elementFormDefault="qualified">
    <xsd:import namespace="http://schemas.microsoft.com/office/2006/documentManagement/types"/>
    <xsd:import namespace="http://schemas.microsoft.com/office/infopath/2007/PartnerControls"/>
    <xsd:element name="SourcePath" ma:index="8" nillable="true" ma:displayName="SourcePath" ma:indexed="true" ma:internalName="SourcePath">
      <xsd:simpleType>
        <xsd:restriction base="dms:Text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58a7f85-43e6-4e96-9fb4-5949664ab55c}" ma:internalName="TaxCatchAll" ma:showField="CatchAllData" ma:web="5cd51d5d-809b-4966-af60-a6412e79a4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6cb3c-519f-4334-b811-533447a18d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0fb2ed1-5b24-420c-a394-1766a03f3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8842FE-4D37-47D7-898E-9D6E98A529ED}">
  <ds:schemaRefs>
    <ds:schemaRef ds:uri="http://schemas.microsoft.com/office/2006/metadata/properties"/>
    <ds:schemaRef ds:uri="http://schemas.microsoft.com/office/infopath/2007/PartnerControls"/>
    <ds:schemaRef ds:uri="5cd51d5d-809b-4966-af60-a6412e79a47e"/>
    <ds:schemaRef ds:uri="e066cb3c-519f-4334-b811-533447a18d4d"/>
  </ds:schemaRefs>
</ds:datastoreItem>
</file>

<file path=customXml/itemProps2.xml><?xml version="1.0" encoding="utf-8"?>
<ds:datastoreItem xmlns:ds="http://schemas.openxmlformats.org/officeDocument/2006/customXml" ds:itemID="{BAAA7B56-1044-4FFB-9134-E5AEE6EE45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157512-8104-4DC4-A315-A836D0B3C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d51d5d-809b-4966-af60-a6412e79a47e"/>
    <ds:schemaRef ds:uri="e066cb3c-519f-4334-b811-533447a18d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455</Characters>
  <Application>Microsoft Office Word</Application>
  <DocSecurity>0</DocSecurity>
  <Lines>45</Lines>
  <Paragraphs>50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Docherty</dc:creator>
  <cp:keywords/>
  <dc:description/>
  <cp:lastModifiedBy>Elaine Brady</cp:lastModifiedBy>
  <cp:revision>3</cp:revision>
  <dcterms:created xsi:type="dcterms:W3CDTF">2026-10-23T11:46:00Z</dcterms:created>
  <dcterms:modified xsi:type="dcterms:W3CDTF">2026-10-23T11:47:00Z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0x0101005BCDC1CCF66C0E4B8B331A0548E11644</vt:lpwstr>
  </property>
  <property fmtid="{D5CDD505-2E9C-101B-9397-08002B2CF9AE}" pid="3" name="MediaServiceImageTags">
    <vt:lpwstr/>
  </property>
</Properties>
</file>